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jaki zestaw do czyszczenia broni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podpowiemy Ci jaki zestaw do czyszczenia broni kupić oraz damy kilka wskazówek co do samej czynności czyszczenia broni. Zapraszamy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do czyszczenia broni - Czy proces czyszczenia jest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broni to bardzo ważna czynność o której nie powinniśmy zapominać. Bardzo ważne, aby regularnie czyścić i konserwować broń. Bardzo ważnym aspektem jest, również odpowiednie przechowywanie broni. Warto na bieżąco usuwać wszystkie niesprawności oraz uszkodzenia. Przyda się do tego niezwłocznie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do czyszczenia broni</w:t>
        </w:r>
      </w:hyperlink>
      <w:r>
        <w:rPr>
          <w:rFonts w:ascii="calibri" w:hAnsi="calibri" w:eastAsia="calibri" w:cs="calibri"/>
          <w:sz w:val="24"/>
          <w:szCs w:val="24"/>
        </w:rPr>
        <w:t xml:space="preserve">. Rekomendujemy wybór zestawu od producenta Browning, który znajdziecie w ofercie sklepu internetowego Knieja.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1px; height:5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powinien zawierać kompletny zestaw do czyszczenia broni?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powinno znajdować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zestawie do czyszczenia broni</w:t>
      </w:r>
      <w:r>
        <w:rPr>
          <w:rFonts w:ascii="calibri" w:hAnsi="calibri" w:eastAsia="calibri" w:cs="calibri"/>
          <w:sz w:val="24"/>
          <w:szCs w:val="24"/>
        </w:rPr>
        <w:t xml:space="preserve">? Do czyszczenia broni krótkiej powinniśmy się zaopatrzyć w takie akcesoria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lufy,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wycior,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pianka lub inny środek przeznaczony do czyszczenia broni,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szmatka z tkaniny,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końcówka na wycior do walców filcowych,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walce filcowe odpowiadające kalibrowi lufy.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konserwację i czyszczenie broni powinniśmy dbać zawsze gdy wybieramy się na strzelnicę czy polowanie. Dzięki temu, że będziemy dbać o nasza broń, będzie ona nam służyła przez długie lata. Unikniemy zbędnych awarii.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konserwacja-broni/969-zestaw-do-czyszczenia-broni-universal-deluxe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2026-10-24T11:27:21+02:00</dcterms:created>
  <dcterms:modified xsi:type="dcterms:W3CDTF">2026-10-24T11:27:21+02:00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