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Dalmierze laserowe w myśliwstwie: Precyzja w zasięgu ręki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dzisiejszym myśliwstwie, technologia odgrywa kluczową rolę, umożliwiając myśliwym osiągnięcie większej precyzji i skuteczności. Jednym z niezastąpionych narzędzi jest dalmierz laserowy, który rewolucjonizuje podejście do pomiarów odległości w polu.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dalmierz laserowy?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Dalmierz laserowy to zaawansowane urządzenie pomiarowe, które wykorzystuje promienie laserowe do dokładnego określenia odległości między myśliwym a celowanym obiektem. Dzięki temu myśliwy ma możliwość precyzyjnego oszacowania odległości, co jest niezwykle istotne podczas celowania.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Skuteczność w zasięgu ręki - dalmierz laserowy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Dalmierz laserowy znacznie ułatwia myśliwemu ocenę odległości do zwierzyny, umożliwiając dokładne dostosowanie celu i strzału. Niezależnie od tego, czy polujemy na większą zwierzynę czy małą, precyzyjne oszacowanie dystansu może znacząco zwiększyć szanse na skuteczne trafienie.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Wielofunkcyjne zastosowanie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Dalmierze laserowe oferują również wiele dodatkowych funkcji przydatnych dla myśliwych. Niektóre modele posiadają tryby pomiaru kątowego, co umożliwia uwzględnienie różnic w terenie podczas obliczania odległości. Ponadto, niektóre dalmierze posiadają możliwość zapisywania pomiarów, co pozwala na analizę danych po polowaniu.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dalmierze laserowe to nieocenione narzędzia dla myśliwych, zapewniające precyzję i skuteczność podczas polowań. Dzięki nim myśliwi mają możliwość dokładnego pomiaru odległości, co wpływa na trafność strzału i sukces polowania. Teraz już wiesz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co to jest dalmierz</w:t>
        </w:r>
      </w:hyperlink>
      <w:r>
        <w:rPr>
          <w:rFonts w:ascii="calibri" w:hAnsi="calibri" w:eastAsia="calibri" w:cs="calibri"/>
          <w:sz w:val="24"/>
          <w:szCs w:val="24"/>
        </w:rPr>
        <w:t xml:space="preserve"> laserowy i do czego ssłużyluży w myśliwstwie.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knieja.com.pl/blog/89_co-to-jest-dalmierz-i-do-czego-sluz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2024-05-18T11:54:11+02:00</dcterms:created>
  <dcterms:modified xsi:type="dcterms:W3CDTF">2024-05-18T11:54:11+02:00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